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788"/>
        <w:gridCol w:w="3167"/>
        <w:gridCol w:w="1017"/>
        <w:gridCol w:w="1018"/>
        <w:gridCol w:w="1002"/>
        <w:gridCol w:w="1018"/>
        <w:gridCol w:w="1361"/>
        <w:gridCol w:w="1232"/>
        <w:gridCol w:w="344"/>
        <w:gridCol w:w="903"/>
        <w:gridCol w:w="673"/>
        <w:gridCol w:w="115"/>
        <w:gridCol w:w="458"/>
        <w:gridCol w:w="559"/>
        <w:gridCol w:w="1247"/>
      </w:tblGrid>
      <w:tr w:rsidR="00FE6A51" w:rsidTr="00D254DD">
        <w:trPr>
          <w:trHeight w:hRule="exact" w:val="873"/>
        </w:trPr>
        <w:tc>
          <w:tcPr>
            <w:tcW w:w="15575" w:type="dxa"/>
            <w:gridSpan w:val="16"/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ОТЧЁТ ОБ ОКОНЧАНИИ БЛОКА РАБОТ № </w:t>
            </w:r>
            <w:r w:rsidR="00A83905" w:rsidRPr="00A839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_</w:t>
            </w:r>
            <w:r w:rsidR="00D254DD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_</w:t>
            </w:r>
            <w:r w:rsidR="00A839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 xml:space="preserve"> </w:t>
            </w:r>
            <w:r w:rsidR="00A83905" w:rsidRPr="00A8390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(номер блока работ)</w:t>
            </w:r>
          </w:p>
          <w:p w:rsidR="002A642B" w:rsidRDefault="002A642B" w:rsidP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(__________________________)</w:t>
            </w:r>
          </w:p>
          <w:p w:rsidR="00FE6A51" w:rsidRPr="002A642B" w:rsidRDefault="002A642B" w:rsidP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</w:pPr>
            <w:r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>(</w:t>
            </w:r>
            <w:r w:rsidR="00A83905"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>наименование блока работ</w:t>
            </w:r>
            <w:r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>)</w:t>
            </w:r>
          </w:p>
        </w:tc>
      </w:tr>
      <w:tr w:rsidR="00FE6A51" w:rsidTr="00D254DD">
        <w:trPr>
          <w:trHeight w:hRule="exact" w:val="842"/>
        </w:trPr>
        <w:tc>
          <w:tcPr>
            <w:tcW w:w="15575" w:type="dxa"/>
            <w:gridSpan w:val="16"/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center"/>
          </w:tcPr>
          <w:p w:rsidR="00FE6A51" w:rsidRPr="002A642B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 xml:space="preserve">ПРОЕКТА __________ </w:t>
            </w:r>
            <w:r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t>(</w:t>
            </w:r>
            <w:r w:rsidRPr="002A642B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проекта</w:t>
            </w:r>
            <w:r w:rsidRPr="002A6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6A51" w:rsidRDefault="002A642B" w:rsidP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(______________________________________________________)</w:t>
            </w:r>
          </w:p>
          <w:p w:rsidR="002A642B" w:rsidRDefault="00D254DD" w:rsidP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>проекта</w:t>
            </w:r>
            <w:r w:rsidRPr="002A642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vertAlign w:val="superscript"/>
              </w:rPr>
              <w:t>)</w:t>
            </w:r>
          </w:p>
        </w:tc>
      </w:tr>
      <w:tr w:rsidR="00FE6A51" w:rsidTr="00D254DD">
        <w:trPr>
          <w:trHeight w:hRule="exact" w:val="329"/>
        </w:trPr>
        <w:tc>
          <w:tcPr>
            <w:tcW w:w="15575" w:type="dxa"/>
            <w:gridSpan w:val="16"/>
          </w:tcPr>
          <w:p w:rsidR="00FE6A51" w:rsidRDefault="00FE6A51"/>
        </w:tc>
      </w:tr>
      <w:tr w:rsidR="00FE6A51" w:rsidTr="00D254DD">
        <w:trPr>
          <w:trHeight w:hRule="exact" w:val="344"/>
        </w:trPr>
        <w:tc>
          <w:tcPr>
            <w:tcW w:w="15575" w:type="dxa"/>
            <w:gridSpan w:val="16"/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Результаты по работам за отчетный период:</w:t>
            </w:r>
          </w:p>
        </w:tc>
      </w:tr>
      <w:tr w:rsidR="00FE6A51" w:rsidTr="00D254DD">
        <w:trPr>
          <w:trHeight w:hRule="exact" w:val="115"/>
        </w:trPr>
        <w:tc>
          <w:tcPr>
            <w:tcW w:w="15575" w:type="dxa"/>
            <w:gridSpan w:val="16"/>
            <w:tcBorders>
              <w:bottom w:val="single" w:sz="5" w:space="0" w:color="000000"/>
            </w:tcBorders>
          </w:tcPr>
          <w:p w:rsidR="00FE6A51" w:rsidRDefault="00FE6A51"/>
        </w:tc>
      </w:tr>
      <w:tr w:rsidR="00FE6A51" w:rsidTr="00D254DD">
        <w:trPr>
          <w:trHeight w:hRule="exact" w:val="215"/>
        </w:trPr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31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работы/процесса</w:t>
            </w:r>
          </w:p>
        </w:tc>
        <w:tc>
          <w:tcPr>
            <w:tcW w:w="2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Начало</w:t>
            </w:r>
          </w:p>
        </w:tc>
        <w:tc>
          <w:tcPr>
            <w:tcW w:w="2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Окончание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Причина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отклонения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Документ о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выполнении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ФИО 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исполнителя</w:t>
            </w:r>
          </w:p>
        </w:tc>
        <w:tc>
          <w:tcPr>
            <w:tcW w:w="23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Трудозатраты</w:t>
            </w:r>
          </w:p>
        </w:tc>
      </w:tr>
      <w:tr w:rsidR="00FE6A51" w:rsidTr="00D254DD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</w:tc>
        <w:tc>
          <w:tcPr>
            <w:tcW w:w="31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Причина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отклонения</w:t>
            </w:r>
          </w:p>
        </w:tc>
      </w:tr>
      <w:tr w:rsidR="00FE6A51" w:rsidTr="00D254DD">
        <w:trPr>
          <w:trHeight w:hRule="exact" w:val="28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E6A51" w:rsidRDefault="00FE6A51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54DD" w:rsidTr="00D254DD">
        <w:trPr>
          <w:trHeight w:hRule="exact" w:val="28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D254DD" w:rsidRDefault="00D254D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FE6A51" w:rsidTr="00D254DD">
        <w:trPr>
          <w:trHeight w:hRule="exact" w:val="2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E6A51" w:rsidRDefault="00FE6A51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FE6A51" w:rsidTr="00D254DD">
        <w:trPr>
          <w:trHeight w:hRule="exact" w:val="472"/>
        </w:trPr>
        <w:tc>
          <w:tcPr>
            <w:tcW w:w="4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2A642B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Итого: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FE6A51" w:rsidTr="00D254DD">
        <w:trPr>
          <w:trHeight w:hRule="exact" w:val="167"/>
        </w:trPr>
        <w:tc>
          <w:tcPr>
            <w:tcW w:w="15575" w:type="dxa"/>
            <w:gridSpan w:val="16"/>
            <w:tcBorders>
              <w:top w:val="single" w:sz="5" w:space="0" w:color="000000"/>
            </w:tcBorders>
          </w:tcPr>
          <w:p w:rsidR="00FE6A51" w:rsidRDefault="00FE6A51"/>
        </w:tc>
      </w:tr>
      <w:tr w:rsidR="00FE6A51" w:rsidTr="00D254DD">
        <w:trPr>
          <w:trHeight w:hRule="exact" w:val="330"/>
        </w:trPr>
        <w:tc>
          <w:tcPr>
            <w:tcW w:w="15575" w:type="dxa"/>
            <w:gridSpan w:val="16"/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Бюджет, затраченный за отчетный период:</w:t>
            </w:r>
          </w:p>
        </w:tc>
      </w:tr>
      <w:tr w:rsidR="00FE6A51" w:rsidTr="00D254DD">
        <w:trPr>
          <w:trHeight w:hRule="exact" w:val="114"/>
        </w:trPr>
        <w:tc>
          <w:tcPr>
            <w:tcW w:w="15575" w:type="dxa"/>
            <w:gridSpan w:val="16"/>
            <w:tcBorders>
              <w:bottom w:val="single" w:sz="5" w:space="0" w:color="000000"/>
            </w:tcBorders>
          </w:tcPr>
          <w:p w:rsidR="00FE6A51" w:rsidRDefault="00FE6A51"/>
        </w:tc>
      </w:tr>
      <w:tr w:rsidR="00FE6A51" w:rsidTr="00D254DD">
        <w:trPr>
          <w:trHeight w:hRule="exact" w:val="230"/>
        </w:trPr>
        <w:tc>
          <w:tcPr>
            <w:tcW w:w="14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620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Название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работы/процесса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Источник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финансирования</w:t>
            </w:r>
          </w:p>
        </w:tc>
        <w:tc>
          <w:tcPr>
            <w:tcW w:w="24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Сумма, тыс. руб.</w:t>
            </w:r>
          </w:p>
        </w:tc>
        <w:tc>
          <w:tcPr>
            <w:tcW w:w="30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Причина 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отклонения</w:t>
            </w:r>
          </w:p>
        </w:tc>
      </w:tr>
      <w:tr w:rsidR="00FE6A51" w:rsidTr="00D254DD">
        <w:trPr>
          <w:trHeight w:hRule="exact" w:val="2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тип</w:t>
            </w:r>
          </w:p>
        </w:tc>
        <w:tc>
          <w:tcPr>
            <w:tcW w:w="620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23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факт</w:t>
            </w:r>
          </w:p>
        </w:tc>
        <w:tc>
          <w:tcPr>
            <w:tcW w:w="30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/>
        </w:tc>
      </w:tr>
      <w:tr w:rsidR="00FE6A51" w:rsidTr="00D254DD">
        <w:trPr>
          <w:trHeight w:hRule="exact" w:val="29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E6A51" w:rsidRDefault="00FE6A51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54DD" w:rsidTr="00D254DD">
        <w:trPr>
          <w:trHeight w:hRule="exact" w:val="29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D254DD" w:rsidRDefault="00D254D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54DD" w:rsidTr="00D254DD">
        <w:trPr>
          <w:trHeight w:hRule="exact" w:val="29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2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D254DD" w:rsidRDefault="00D254D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FE6A51" w:rsidTr="00D254DD">
        <w:trPr>
          <w:trHeight w:hRule="exact" w:val="344"/>
        </w:trPr>
        <w:tc>
          <w:tcPr>
            <w:tcW w:w="76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2A642B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Итого: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052" w:type="dxa"/>
            <w:gridSpan w:val="5"/>
            <w:tcBorders>
              <w:top w:val="single" w:sz="5" w:space="0" w:color="000000"/>
              <w:left w:val="single" w:sz="5" w:space="0" w:color="000000"/>
            </w:tcBorders>
          </w:tcPr>
          <w:p w:rsidR="00FE6A51" w:rsidRDefault="00FE6A51"/>
        </w:tc>
      </w:tr>
      <w:tr w:rsidR="00FE6A51" w:rsidTr="00D254DD">
        <w:trPr>
          <w:trHeight w:hRule="exact" w:val="272"/>
        </w:trPr>
        <w:tc>
          <w:tcPr>
            <w:tcW w:w="12523" w:type="dxa"/>
            <w:gridSpan w:val="11"/>
            <w:tcBorders>
              <w:top w:val="single" w:sz="5" w:space="0" w:color="000000"/>
            </w:tcBorders>
          </w:tcPr>
          <w:p w:rsidR="00FE6A51" w:rsidRDefault="00FE6A51"/>
        </w:tc>
        <w:tc>
          <w:tcPr>
            <w:tcW w:w="3052" w:type="dxa"/>
            <w:gridSpan w:val="5"/>
          </w:tcPr>
          <w:p w:rsidR="00FE6A51" w:rsidRDefault="00FE6A51"/>
        </w:tc>
      </w:tr>
      <w:tr w:rsidR="00FE6A51" w:rsidTr="00D254DD">
        <w:trPr>
          <w:trHeight w:hRule="exact" w:val="329"/>
        </w:trPr>
        <w:tc>
          <w:tcPr>
            <w:tcW w:w="15575" w:type="dxa"/>
            <w:gridSpan w:val="16"/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Трудозатраты участников рабочей группы за отчетный период:</w:t>
            </w:r>
          </w:p>
        </w:tc>
      </w:tr>
      <w:tr w:rsidR="00FE6A51" w:rsidTr="00D254DD">
        <w:trPr>
          <w:trHeight w:hRule="exact" w:val="115"/>
        </w:trPr>
        <w:tc>
          <w:tcPr>
            <w:tcW w:w="15575" w:type="dxa"/>
            <w:gridSpan w:val="16"/>
            <w:tcBorders>
              <w:bottom w:val="single" w:sz="5" w:space="0" w:color="000000"/>
            </w:tcBorders>
          </w:tcPr>
          <w:p w:rsidR="00FE6A51" w:rsidRDefault="00FE6A51"/>
        </w:tc>
      </w:tr>
      <w:tr w:rsidR="00FE6A51" w:rsidTr="00D254DD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</w:t>
            </w:r>
          </w:p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п/п</w:t>
            </w:r>
          </w:p>
        </w:tc>
        <w:tc>
          <w:tcPr>
            <w:tcW w:w="9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ФИО, должность</w:t>
            </w: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Роль в проекте</w:t>
            </w: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2A642B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Фактические трудозатраты, дней</w:t>
            </w:r>
          </w:p>
        </w:tc>
      </w:tr>
      <w:tr w:rsidR="00FE6A51" w:rsidTr="00D254DD">
        <w:trPr>
          <w:trHeight w:hRule="exact" w:val="27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FE6A51" w:rsidRDefault="00FE6A51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54DD" w:rsidTr="00D254DD">
        <w:trPr>
          <w:trHeight w:hRule="exact" w:val="27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D254DD" w:rsidRDefault="00D254D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D254DD" w:rsidTr="00D254DD">
        <w:trPr>
          <w:trHeight w:hRule="exact" w:val="27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:rsidR="00D254DD" w:rsidRDefault="00D254DD">
            <w:pPr>
              <w:spacing w:line="226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254DD" w:rsidRDefault="00D254DD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FE6A51" w:rsidTr="00D254DD">
        <w:trPr>
          <w:trHeight w:hRule="exact" w:val="329"/>
        </w:trPr>
        <w:tc>
          <w:tcPr>
            <w:tcW w:w="1004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2A642B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Итого:</w:t>
            </w:r>
          </w:p>
        </w:tc>
        <w:tc>
          <w:tcPr>
            <w:tcW w:w="32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:rsidR="00FE6A51" w:rsidRDefault="00FE6A51">
            <w:pPr>
              <w:spacing w:line="22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</w:tbl>
    <w:p w:rsidR="00C028AF" w:rsidRDefault="00C028AF"/>
    <w:p w:rsidR="00C028AF" w:rsidRDefault="00C028AF">
      <w:pPr>
        <w:rPr>
          <w:rFonts w:ascii="Times New Roman" w:hAnsi="Times New Roman" w:cs="Times New Roman"/>
          <w:sz w:val="24"/>
          <w:szCs w:val="24"/>
        </w:rPr>
      </w:pPr>
    </w:p>
    <w:p w:rsidR="00C028AF" w:rsidRDefault="00C028AF" w:rsidP="00C028AF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C028AF" w:rsidRDefault="00C028AF" w:rsidP="00C028AF">
      <w:pP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028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Руководитель проекта:</w:t>
      </w:r>
    </w:p>
    <w:p w:rsidR="00C028AF" w:rsidRPr="00C028AF" w:rsidRDefault="00C028AF" w:rsidP="00C028AF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028AF" w:rsidRPr="00C028AF" w:rsidRDefault="00C028AF" w:rsidP="00C02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028AF">
        <w:rPr>
          <w:rFonts w:ascii="Times New Roman" w:hAnsi="Times New Roman" w:cs="Times New Roman"/>
          <w:sz w:val="24"/>
          <w:szCs w:val="24"/>
        </w:rPr>
        <w:t xml:space="preserve"> </w:t>
      </w:r>
      <w:r w:rsidRPr="00C02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28AF">
        <w:rPr>
          <w:rFonts w:ascii="Times New Roman" w:hAnsi="Times New Roman" w:cs="Times New Roman"/>
          <w:sz w:val="24"/>
          <w:szCs w:val="24"/>
        </w:rPr>
        <w:t>___________  / ________________________/</w:t>
      </w:r>
    </w:p>
    <w:p w:rsidR="00C028AF" w:rsidRPr="00C028AF" w:rsidRDefault="00C028AF" w:rsidP="00C028AF">
      <w:pPr>
        <w:ind w:left="-142" w:firstLine="8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28AF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</w:t>
      </w:r>
      <w:r w:rsidRPr="00C028AF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C028A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  <w:bookmarkStart w:id="0" w:name="_GoBack"/>
      <w:bookmarkEnd w:id="0"/>
    </w:p>
    <w:sectPr w:rsidR="00C028AF" w:rsidRPr="00C028AF" w:rsidSect="00FE6A51">
      <w:pgSz w:w="16838" w:h="11906" w:orient="landscape"/>
      <w:pgMar w:top="567" w:right="283" w:bottom="517" w:left="90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51"/>
    <w:rsid w:val="002A642B"/>
    <w:rsid w:val="00A83905"/>
    <w:rsid w:val="00C028AF"/>
    <w:rsid w:val="00C04B46"/>
    <w:rsid w:val="00CD111D"/>
    <w:rsid w:val="00D254DD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5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окончании блока работ</vt:lpstr>
    </vt:vector>
  </TitlesOfParts>
  <Company>2020.1.1 from 17 December 2019, Java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окончании блока работ</dc:title>
  <dc:subject>Отчет об окончании блока работ</dc:subject>
  <dc:creator>krivenko</dc:creator>
  <cp:lastModifiedBy>kuzminova</cp:lastModifiedBy>
  <cp:revision>2</cp:revision>
  <dcterms:created xsi:type="dcterms:W3CDTF">2020-08-13T07:37:00Z</dcterms:created>
  <dcterms:modified xsi:type="dcterms:W3CDTF">2020-08-13T07:37:00Z</dcterms:modified>
</cp:coreProperties>
</file>